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Dnia…………………………..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Urząd Miejski w Międzyzdrojach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Wniosek o przedłużenie najmu </w:t>
      </w:r>
      <w:r w:rsidR="00951625">
        <w:rPr>
          <w:rFonts w:ascii="Times New Roman" w:hAnsi="Times New Roman" w:cs="Times New Roman"/>
          <w:i/>
          <w:sz w:val="24"/>
          <w:szCs w:val="24"/>
        </w:rPr>
        <w:t xml:space="preserve">socjalnego </w:t>
      </w:r>
      <w:r>
        <w:rPr>
          <w:rFonts w:ascii="Times New Roman" w:hAnsi="Times New Roman" w:cs="Times New Roman"/>
          <w:i/>
          <w:sz w:val="24"/>
          <w:szCs w:val="24"/>
        </w:rPr>
        <w:t xml:space="preserve">lokalu </w:t>
      </w:r>
    </w:p>
    <w:p w:rsidR="00E16331" w:rsidRDefault="00E16331" w:rsidP="00E163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331" w:rsidRDefault="00E16331" w:rsidP="00E163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przedłużenie najmu </w:t>
      </w:r>
      <w:r w:rsidR="00951625">
        <w:rPr>
          <w:rFonts w:ascii="Times New Roman" w:hAnsi="Times New Roman" w:cs="Times New Roman"/>
          <w:sz w:val="24"/>
          <w:szCs w:val="24"/>
        </w:rPr>
        <w:t>socjalnego lokalu</w:t>
      </w:r>
      <w:r>
        <w:rPr>
          <w:rFonts w:ascii="Times New Roman" w:hAnsi="Times New Roman" w:cs="Times New Roman"/>
          <w:sz w:val="24"/>
          <w:szCs w:val="24"/>
        </w:rPr>
        <w:t xml:space="preserve">, znajdującego się w budynku przy ul. 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Oświadczenie o sytuacji majątkowej oraz dochodowej w rodzinie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Zaświadczenie o nie zaleganiu z opłatami za czynsz.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Zaświadczenie o dochodzie z trzech ostatnich miesięcy.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625" w:rsidRDefault="00951625" w:rsidP="00E163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pStyle w:val="Tytu"/>
        <w:jc w:val="left"/>
      </w:pPr>
    </w:p>
    <w:p w:rsidR="00E16331" w:rsidRDefault="00E16331" w:rsidP="00E16331">
      <w:pPr>
        <w:pStyle w:val="Tytu"/>
        <w:rPr>
          <w:sz w:val="24"/>
        </w:rPr>
      </w:pPr>
      <w:r>
        <w:rPr>
          <w:sz w:val="24"/>
        </w:rPr>
        <w:t>O Ś W I A D C Z E N I E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..................................................................................................... 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...................................................................................................................................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 (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dowodem osobistym Nr ..................................................................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.................................................................................................................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posiadający Nr ewidencyjny..............................................................................................</w:t>
      </w: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pytania oświadczam: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nie posiadam tytułu prawnego w postaci prawa własności lokalu mieszkalnego, spółdzielczego własnościowego prawa do lokalu mieszkalnego, spółdzielczego lokatorskiego prawa do lokalu mieszkalnego, prawa odrębnej własności lokalu mieszkalnego, udziału we współwłasności lokalu mieszkalnego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aktualne warunki zamieszkania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dochody gospodarstwa domowego z trzech ostatnich miesięcy odpowiadają wymogom zawartym w &amp; 15 Uchwały Nr XXXVIII/377/09 Rady Miejskiej w Międzyzdrojach z dnia 26.03.2009r. w sprawie zasad wynajmowania lokali wchodzących w skład mieszkaniowego zasobu Gminy Międzyzdroje,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która jest zameldowana na pobyt stały na terenie Gminy Międzyzdroje,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w miejscu stałego pobytu przypada………………………..m2 powierzchni pokoi na jedną osobę.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</w:rPr>
      </w:pPr>
    </w:p>
    <w:p w:rsidR="00E16331" w:rsidRDefault="00E16331" w:rsidP="00E1633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Stwierdzam, że wszystkie dane zawarte w Oświadczeniu są zgodne z prawdą oraz przyjmuję do wiadomości, że podanie nieprawdziwych danych spowoduje uchylenie się Gminy Międzyzdroje od skutków prawnych oświadczenia woli o przedłużeniu umowy najmu lokalu socjalnego.</w:t>
      </w:r>
    </w:p>
    <w:p w:rsidR="00E16331" w:rsidRDefault="00E16331" w:rsidP="00E1633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Międzyzdroje, dnia ..........................................................................</w:t>
      </w:r>
    </w:p>
    <w:p w:rsidR="00E16331" w:rsidRDefault="00E16331" w:rsidP="00E16331">
      <w:pPr>
        <w:ind w:left="360"/>
      </w:pPr>
      <w:r>
        <w:t xml:space="preserve">             </w:t>
      </w:r>
    </w:p>
    <w:p w:rsidR="00E16331" w:rsidRDefault="00E16331" w:rsidP="00E16331">
      <w:pPr>
        <w:pStyle w:val="Tekstpodstawowywcity"/>
      </w:pPr>
      <w:r>
        <w:t>Oświadczam, że wyrażam zgodę na gromadzenie, przetwarzanie i publikowanie moich danych osobowych, zgodnie z Rozporządzeniem Parlamentu Europejskiego i Rady ( UE) 2016/679 z dnia 27 kwietnia 2016r. art.6 ust. 1 lit. b i c. ( DUUEL z 2018r., Nr 127,poz. 2) w celu rozpatrzenia wniosku o przedłużenie umowy najmu lokalu.</w:t>
      </w:r>
    </w:p>
    <w:p w:rsidR="00E16331" w:rsidRDefault="00E16331" w:rsidP="00E16331">
      <w:pPr>
        <w:ind w:left="360"/>
      </w:pPr>
    </w:p>
    <w:p w:rsidR="00E16331" w:rsidRDefault="00E16331" w:rsidP="00E16331">
      <w:pPr>
        <w:rPr>
          <w:rFonts w:ascii="Times New Roman" w:hAnsi="Times New Roman" w:cs="Times New Roman"/>
          <w:sz w:val="24"/>
          <w:szCs w:val="24"/>
        </w:rPr>
      </w:pPr>
    </w:p>
    <w:p w:rsidR="00E16331" w:rsidRDefault="00E16331" w:rsidP="00E163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Międzyzdroje, dnia ...................................                            ..................................................</w:t>
      </w:r>
    </w:p>
    <w:p w:rsidR="00E16331" w:rsidRDefault="00E16331" w:rsidP="00E16331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 wnioskodawcy</w:t>
      </w:r>
    </w:p>
    <w:p w:rsidR="00E16331" w:rsidRDefault="00E16331" w:rsidP="00E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sectPr w:rsidR="00E1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C"/>
    <w:rsid w:val="003C4E30"/>
    <w:rsid w:val="00951625"/>
    <w:rsid w:val="00D74C9C"/>
    <w:rsid w:val="00E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8156-98A9-4DBE-9CE7-3309E3F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33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6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1633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63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33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Dagmara Zygan</cp:lastModifiedBy>
  <cp:revision>3</cp:revision>
  <dcterms:created xsi:type="dcterms:W3CDTF">2019-07-11T06:02:00Z</dcterms:created>
  <dcterms:modified xsi:type="dcterms:W3CDTF">2020-03-24T07:39:00Z</dcterms:modified>
</cp:coreProperties>
</file>